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2701"/>
        <w:gridCol w:w="1784"/>
        <w:gridCol w:w="1633"/>
        <w:gridCol w:w="2193"/>
        <w:gridCol w:w="1422"/>
        <w:gridCol w:w="1735"/>
        <w:gridCol w:w="1561"/>
      </w:tblGrid>
      <w:tr w:rsidR="003D58BC" w:rsidRPr="003D58BC" w:rsidTr="003D58BC">
        <w:trPr>
          <w:trHeight w:val="31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3D58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HARMONOGRAM LETNIEJ SESJI EGZAMINACYJNEJ </w:t>
            </w:r>
            <w:r w:rsidRPr="003D58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br/>
              <w:t>W ROKU AKADEMICKIM 2023/2024</w:t>
            </w:r>
          </w:p>
        </w:tc>
      </w:tr>
      <w:tr w:rsidR="003D58BC" w:rsidRPr="003D58BC" w:rsidTr="003D58BC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D58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(wszystkie egzaminy odbywają się w terminie 20.06.2024 r.– 30.06.2024 r.)</w:t>
            </w:r>
          </w:p>
        </w:tc>
      </w:tr>
      <w:tr w:rsidR="003D58BC" w:rsidRPr="003D58BC" w:rsidTr="003D58BC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D58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FILOLOGIA POLSKA I STOPNIA </w:t>
            </w:r>
          </w:p>
        </w:tc>
      </w:tr>
      <w:tr w:rsidR="003D58BC" w:rsidRPr="003D58BC" w:rsidTr="003D58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studiów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Wykład/</w:t>
            </w:r>
            <w:r w:rsidRPr="003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laboratorium/</w:t>
            </w:r>
            <w:r w:rsidRPr="003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ćwiczenia/</w:t>
            </w:r>
            <w:r w:rsidRPr="003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lektorat/</w:t>
            </w:r>
            <w:r w:rsidRPr="003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konwersatorium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 egzaminatora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egzaminu (data/godzina/sala)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Czas trwania egzaminu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 egzaminu</w:t>
            </w:r>
            <w:r w:rsidRPr="003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(pisemna/ustna)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 organizacyjne</w:t>
            </w:r>
          </w:p>
        </w:tc>
      </w:tr>
      <w:tr w:rsidR="003D58BC" w:rsidRPr="003D58BC" w:rsidTr="003D58BC">
        <w:trPr>
          <w:trHeight w:val="12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rok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Język łaciński z elementami kultury antycznej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A. Pawłowska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b/>
                <w:bCs/>
                <w:color w:val="FF6D01"/>
                <w:sz w:val="20"/>
                <w:szCs w:val="20"/>
                <w:lang w:eastAsia="pl-PL"/>
              </w:rPr>
              <w:t xml:space="preserve">24.06.2024 </w:t>
            </w: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godz. 10.00-13.00/14.30, </w:t>
            </w:r>
            <w:r w:rsidRPr="003D58BC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 xml:space="preserve">sala 47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3h plus 1,5 h dla osób, które mają przedłużony czas pisania egzaminu o 50%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58BC" w:rsidRPr="003D58BC" w:rsidTr="003D58B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rok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Historia literatury oświecenia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M. </w:t>
            </w:r>
            <w:proofErr w:type="spellStart"/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Lul</w:t>
            </w:r>
            <w:proofErr w:type="spellEnd"/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b/>
                <w:bCs/>
                <w:color w:val="FF6D01"/>
                <w:sz w:val="20"/>
                <w:szCs w:val="20"/>
                <w:lang w:eastAsia="pl-PL"/>
              </w:rPr>
              <w:t>27.06.2024 i 28.06.2024</w:t>
            </w:r>
            <w:r w:rsidRPr="003D58BC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 xml:space="preserve">, godzin 9.00, sala 151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minut na osobę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ustna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58BC" w:rsidRPr="003D58BC" w:rsidTr="003D58BC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58BC" w:rsidRPr="003D58BC" w:rsidTr="003D58B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rok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Podstawy tekstologii i edytorstwa</w:t>
            </w:r>
            <w:r w:rsidRPr="003D58BC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 xml:space="preserve"> (blok zajęć </w:t>
            </w:r>
            <w:proofErr w:type="spellStart"/>
            <w:r w:rsidRPr="003D58BC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>fakultatywnych:edytorstwo</w:t>
            </w:r>
            <w:proofErr w:type="spellEnd"/>
            <w:r w:rsidRPr="003D58BC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K. </w:t>
            </w:r>
            <w:proofErr w:type="spellStart"/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Budrowska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b/>
                <w:bCs/>
                <w:color w:val="FF6D01"/>
                <w:sz w:val="20"/>
                <w:szCs w:val="20"/>
                <w:lang w:eastAsia="pl-PL"/>
              </w:rPr>
              <w:t xml:space="preserve">20.06.2024 </w:t>
            </w: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godzina 9.00, </w:t>
            </w:r>
            <w:r w:rsidRPr="003D58BC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>s. 62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1.5 godziny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58BC" w:rsidRPr="003D58BC" w:rsidTr="003D58BC">
        <w:trPr>
          <w:trHeight w:val="5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58BC" w:rsidRPr="003D58BC" w:rsidTr="003D58B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rok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Historia ortografii i interpunkcji </w:t>
            </w:r>
            <w:r w:rsidRPr="003D58BC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 xml:space="preserve">(blok zajęć </w:t>
            </w:r>
            <w:proofErr w:type="spellStart"/>
            <w:r w:rsidRPr="003D58BC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>fakultatywnych:edytorstwo</w:t>
            </w:r>
            <w:proofErr w:type="spellEnd"/>
            <w:r w:rsidRPr="003D58BC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prof.dr</w:t>
            </w:r>
            <w:proofErr w:type="spellEnd"/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hab. E. </w:t>
            </w:r>
            <w:proofErr w:type="spellStart"/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Awramiuk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b/>
                <w:bCs/>
                <w:color w:val="FF6D01"/>
                <w:sz w:val="20"/>
                <w:szCs w:val="20"/>
                <w:lang w:eastAsia="pl-PL"/>
              </w:rPr>
              <w:t>21.06.2024</w:t>
            </w:r>
            <w:r w:rsidRPr="003D58BC">
              <w:rPr>
                <w:rFonts w:ascii="Arial" w:eastAsia="Times New Roman" w:hAnsi="Arial" w:cs="Arial"/>
                <w:color w:val="FF6D01"/>
                <w:sz w:val="20"/>
                <w:szCs w:val="20"/>
                <w:lang w:eastAsia="pl-PL"/>
              </w:rPr>
              <w:t xml:space="preserve"> </w:t>
            </w:r>
            <w:r w:rsidRPr="003D58BC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>godzina 10.00, s.158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1,5 godz.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58BC" w:rsidRPr="003D58BC" w:rsidTr="003D58BC">
        <w:trPr>
          <w:trHeight w:val="4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58BC" w:rsidRPr="003D58BC" w:rsidTr="003D58BC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 rok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Gramatyka historyczna języka polskiego z elementami SCS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B. Kuryłowicz, prof. </w:t>
            </w:r>
            <w:proofErr w:type="spellStart"/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b/>
                <w:bCs/>
                <w:color w:val="FF6D01"/>
                <w:sz w:val="20"/>
                <w:szCs w:val="20"/>
                <w:lang w:eastAsia="pl-PL"/>
              </w:rPr>
              <w:t>25.06.2024</w:t>
            </w: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godzina 8.30,</w:t>
            </w:r>
            <w:r w:rsidRPr="003D58BC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 xml:space="preserve"> pokój 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min. na osobę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58BC" w:rsidRPr="003D58BC" w:rsidTr="003D58BC">
        <w:trPr>
          <w:trHeight w:val="6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II rok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 literatury pozytywizmu i Młodej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prof. </w:t>
            </w:r>
            <w:proofErr w:type="spellStart"/>
            <w:r w:rsidRPr="003D58B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dr</w:t>
            </w:r>
            <w:proofErr w:type="spellEnd"/>
            <w:r w:rsidRPr="003D58B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hab. A. </w:t>
            </w:r>
            <w:proofErr w:type="spellStart"/>
            <w:r w:rsidRPr="003D58B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Janicka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b/>
                <w:bCs/>
                <w:color w:val="FF6D01"/>
                <w:sz w:val="20"/>
                <w:szCs w:val="20"/>
                <w:lang w:eastAsia="pl-PL"/>
              </w:rPr>
              <w:t>21.06.2024</w:t>
            </w:r>
            <w:r w:rsidRPr="003D58BC">
              <w:rPr>
                <w:rFonts w:ascii="Arial" w:eastAsia="Times New Roman" w:hAnsi="Arial" w:cs="Arial"/>
                <w:b/>
                <w:bCs/>
                <w:strike/>
                <w:color w:val="FF6D01"/>
                <w:sz w:val="20"/>
                <w:szCs w:val="20"/>
                <w:lang w:eastAsia="pl-PL"/>
              </w:rPr>
              <w:t>,</w:t>
            </w: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godz. 9.00,</w:t>
            </w:r>
            <w:r w:rsidRPr="003D58BC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 xml:space="preserve"> p.145</w:t>
            </w: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r w:rsidRPr="003D58BC">
              <w:rPr>
                <w:rFonts w:ascii="Arial" w:eastAsia="Times New Roman" w:hAnsi="Arial" w:cs="Arial"/>
                <w:b/>
                <w:bCs/>
                <w:color w:val="FF6D01"/>
                <w:sz w:val="20"/>
                <w:szCs w:val="20"/>
                <w:lang w:eastAsia="pl-PL"/>
              </w:rPr>
              <w:t>27.06.2024</w:t>
            </w: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godz.10.00, </w:t>
            </w:r>
            <w:r w:rsidRPr="003D58BC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>p.145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min. na osobę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58BC" w:rsidRPr="003D58BC" w:rsidTr="003D58B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 rok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Wybrane zagadnienia poetyki historycznej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E. </w:t>
            </w:r>
            <w:proofErr w:type="spellStart"/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Sidoruk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b/>
                <w:bCs/>
                <w:color w:val="FF6D01"/>
                <w:sz w:val="20"/>
                <w:szCs w:val="20"/>
                <w:lang w:eastAsia="pl-PL"/>
              </w:rPr>
              <w:t>26.06.2024</w:t>
            </w: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godzina 10.00 </w:t>
            </w:r>
            <w:r w:rsidRPr="003D58BC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 xml:space="preserve">sala 158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1,5 godziny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pisemny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58BC" w:rsidRPr="003D58BC" w:rsidTr="003D58BC">
        <w:trPr>
          <w:trHeight w:val="4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58BC" w:rsidRPr="003D58BC" w:rsidTr="003D58B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 rok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obcy (angielski)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</w:t>
            </w:r>
            <w:proofErr w:type="spellStart"/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Siedlecka-Karny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b/>
                <w:bCs/>
                <w:color w:val="FF6D01"/>
                <w:sz w:val="20"/>
                <w:szCs w:val="20"/>
                <w:lang w:eastAsia="pl-PL"/>
              </w:rPr>
              <w:t>20.06.2024</w:t>
            </w: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godz. 10.00 </w:t>
            </w:r>
            <w:r w:rsidRPr="003D58BC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 xml:space="preserve">s.158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1,5 godz.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pisemny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58BC" w:rsidRPr="003D58BC" w:rsidTr="003D58BC">
        <w:trPr>
          <w:trHeight w:val="6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58BC" w:rsidRPr="003D58BC" w:rsidTr="003D58B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 rok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 literatury polskiej po 1956 r.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K. </w:t>
            </w:r>
            <w:proofErr w:type="spellStart"/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Budrowska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b/>
                <w:bCs/>
                <w:color w:val="FF6D01"/>
                <w:sz w:val="20"/>
                <w:szCs w:val="20"/>
                <w:lang w:eastAsia="pl-PL"/>
              </w:rPr>
              <w:t>20.06.2024</w:t>
            </w:r>
            <w:r w:rsidRPr="003D58BC">
              <w:rPr>
                <w:rFonts w:ascii="Arial" w:eastAsia="Times New Roman" w:hAnsi="Arial" w:cs="Arial"/>
                <w:b/>
                <w:bCs/>
                <w:color w:val="FF9900"/>
                <w:sz w:val="20"/>
                <w:szCs w:val="20"/>
                <w:lang w:eastAsia="pl-PL"/>
              </w:rPr>
              <w:t xml:space="preserve"> </w:t>
            </w: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godzina 10.30 </w:t>
            </w:r>
            <w:r w:rsidRPr="003D58BC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>s. 62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minut na osobę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ustna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58BC" w:rsidRPr="003D58BC" w:rsidTr="003D58BC">
        <w:trPr>
          <w:trHeight w:val="5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58BC" w:rsidRPr="003D58BC" w:rsidTr="003D58B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 rok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 języka polskiego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 U. Sokólska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b/>
                <w:bCs/>
                <w:color w:val="FF6D01"/>
                <w:sz w:val="20"/>
                <w:szCs w:val="20"/>
                <w:lang w:eastAsia="pl-PL"/>
              </w:rPr>
              <w:t>28.06.2024</w:t>
            </w: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godzina 10.00, </w:t>
            </w:r>
            <w:r w:rsidRPr="003D58BC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>pokój 144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minut na osobę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ustna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58BC" w:rsidRPr="003D58BC" w:rsidTr="003D58BC">
        <w:trPr>
          <w:trHeight w:val="5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58BC" w:rsidRPr="003D58BC" w:rsidTr="003D58BC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D58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FILOLOGIA POLSKA II STOPNIA</w:t>
            </w:r>
          </w:p>
        </w:tc>
      </w:tr>
      <w:tr w:rsidR="003D58BC" w:rsidRPr="003D58BC" w:rsidTr="003D58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studiów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Wykład/</w:t>
            </w:r>
            <w:r w:rsidRPr="003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laboratorium/</w:t>
            </w:r>
            <w:r w:rsidRPr="003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ćwiczenia/</w:t>
            </w:r>
            <w:r w:rsidRPr="003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lektorat/</w:t>
            </w:r>
            <w:r w:rsidRPr="003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konwersatorium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 egzaminatora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egzaminu (data/godzina/sala)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Czas trwania egzaminu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 egzaminu</w:t>
            </w:r>
            <w:r w:rsidRPr="003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(pisemna/ustna)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 organizacyjne</w:t>
            </w:r>
          </w:p>
        </w:tc>
      </w:tr>
      <w:tr w:rsidR="003D58BC" w:rsidRPr="003D58BC" w:rsidTr="003D58B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rok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Literatura oświecenia i romantyzmu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D. Zawadzka, prof. </w:t>
            </w:r>
            <w:proofErr w:type="spellStart"/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UwB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b/>
                <w:bCs/>
                <w:color w:val="FF6D01"/>
                <w:sz w:val="20"/>
                <w:szCs w:val="20"/>
                <w:lang w:eastAsia="pl-PL"/>
              </w:rPr>
              <w:t>24.06.2024</w:t>
            </w: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godz. 10.00 - 14.00. </w:t>
            </w:r>
            <w:r w:rsidRPr="003D58BC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>pok. 76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minut na osobę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ustna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58BC" w:rsidRPr="003D58BC" w:rsidTr="003D58BC">
        <w:trPr>
          <w:trHeight w:val="46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58BC" w:rsidRPr="003D58BC" w:rsidTr="003D58B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rok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Antropologia literatury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B. Czarnecka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b/>
                <w:bCs/>
                <w:color w:val="FF6D01"/>
                <w:sz w:val="20"/>
                <w:szCs w:val="20"/>
                <w:lang w:eastAsia="pl-PL"/>
              </w:rPr>
              <w:t>27.06.2024</w:t>
            </w:r>
            <w:r w:rsidRPr="003D58BC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 xml:space="preserve"> godzina 9.45, pokój 145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minut na osobę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ustna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58BC" w:rsidRPr="003D58BC" w:rsidTr="003D58BC">
        <w:trPr>
          <w:trHeight w:val="5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58BC" w:rsidRPr="003D58BC" w:rsidTr="003D58B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rok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Metodologia badań nad językiem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J. Kuć, prof. </w:t>
            </w:r>
            <w:proofErr w:type="spellStart"/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UwB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b/>
                <w:bCs/>
                <w:color w:val="FF6D01"/>
                <w:sz w:val="20"/>
                <w:szCs w:val="20"/>
                <w:lang w:eastAsia="pl-PL"/>
              </w:rPr>
              <w:t>26.06.2024</w:t>
            </w: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godz. 8.00 - 9.30 </w:t>
            </w:r>
            <w:r w:rsidRPr="003D58BC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 xml:space="preserve">sala 91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1,5 godz.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58BC" w:rsidRPr="003D58BC" w:rsidTr="003D58BC">
        <w:trPr>
          <w:trHeight w:val="6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58BC" w:rsidRPr="003D58BC" w:rsidTr="003D58B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I rok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obcy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prof.dr</w:t>
            </w:r>
            <w:proofErr w:type="spellEnd"/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hab. B. Puchalska-Dąbrowska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b/>
                <w:bCs/>
                <w:color w:val="FF6D01"/>
                <w:sz w:val="20"/>
                <w:szCs w:val="20"/>
                <w:lang w:eastAsia="pl-PL"/>
              </w:rPr>
              <w:t>20.06.2024</w:t>
            </w: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godz. 9.00, </w:t>
            </w:r>
            <w:r w:rsidRPr="003D58BC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>pok. 155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godz.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ustna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</w:t>
            </w:r>
          </w:p>
        </w:tc>
      </w:tr>
      <w:tr w:rsidR="003D58BC" w:rsidRPr="003D58BC" w:rsidTr="003D58BC">
        <w:trPr>
          <w:trHeight w:val="6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58BC" w:rsidRPr="003D58BC" w:rsidTr="003D58B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 rok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Literatura polska XIX i XX w.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M. Leś, prof. </w:t>
            </w:r>
            <w:proofErr w:type="spellStart"/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UwB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b/>
                <w:bCs/>
                <w:color w:val="FF6D01"/>
                <w:sz w:val="20"/>
                <w:szCs w:val="20"/>
                <w:lang w:eastAsia="pl-PL"/>
              </w:rPr>
              <w:t>27.06.2024</w:t>
            </w: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godz. 10.00, </w:t>
            </w:r>
            <w:r w:rsidRPr="003D58BC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>pokój 159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15 </w:t>
            </w:r>
            <w:proofErr w:type="spellStart"/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minnut</w:t>
            </w:r>
            <w:proofErr w:type="spellEnd"/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osobę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ustna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58BC" w:rsidRPr="003D58BC" w:rsidTr="003D58BC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58BC" w:rsidRPr="003D58BC" w:rsidTr="003D58B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 rok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Współczesne edytorstwo - problemy i wyzwania: </w:t>
            </w:r>
            <w:r w:rsidRPr="003D58BC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>specjalność edytorstwo cyfrowe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K. </w:t>
            </w:r>
            <w:proofErr w:type="spellStart"/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Budrowska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b/>
                <w:bCs/>
                <w:color w:val="FF6D01"/>
                <w:sz w:val="20"/>
                <w:szCs w:val="20"/>
                <w:lang w:eastAsia="pl-PL"/>
              </w:rPr>
              <w:t>20.06.2024</w:t>
            </w:r>
            <w:r w:rsidRPr="003D58BC">
              <w:rPr>
                <w:rFonts w:ascii="Arial" w:eastAsia="Times New Roman" w:hAnsi="Arial" w:cs="Arial"/>
                <w:color w:val="FF6D01"/>
                <w:sz w:val="20"/>
                <w:szCs w:val="20"/>
                <w:lang w:eastAsia="pl-PL"/>
              </w:rPr>
              <w:t xml:space="preserve"> </w:t>
            </w: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godz. 15.00 </w:t>
            </w:r>
            <w:r w:rsidRPr="003D58BC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>pokój 62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1.5 godziny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58BC" w:rsidRPr="003D58BC" w:rsidTr="003D58BC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58BC" w:rsidRPr="003D58BC" w:rsidTr="003D58BC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D58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FILOLOGIA POLSKA NAUCZYCIELSKA II STOPNIA</w:t>
            </w:r>
          </w:p>
        </w:tc>
      </w:tr>
      <w:tr w:rsidR="003D58BC" w:rsidRPr="003D58BC" w:rsidTr="003D58B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studiów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Wykład/</w:t>
            </w:r>
            <w:r w:rsidRPr="003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laboratorium/</w:t>
            </w:r>
            <w:r w:rsidRPr="003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ćwiczenia/</w:t>
            </w:r>
            <w:r w:rsidRPr="003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lektorat/</w:t>
            </w:r>
            <w:r w:rsidRPr="003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konwersatorium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 egzaminatora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egzaminu (data/godzina/sala)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Czas trwania egzaminu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 egzaminu</w:t>
            </w:r>
            <w:r w:rsidRPr="003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(pisemna/ustna)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 organizacyjne</w:t>
            </w:r>
          </w:p>
        </w:tc>
      </w:tr>
      <w:tr w:rsidR="003D58BC" w:rsidRPr="003D58BC" w:rsidTr="003D58B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D58BC" w:rsidRPr="003D58BC" w:rsidTr="003D58B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rok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Podstawy dydaktyki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Borawska - Kalbarczyk Katarzyna, dr hab. prof. </w:t>
            </w:r>
            <w:proofErr w:type="spellStart"/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UwB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b/>
                <w:bCs/>
                <w:color w:val="FF6D01"/>
                <w:sz w:val="20"/>
                <w:szCs w:val="20"/>
                <w:lang w:eastAsia="pl-PL"/>
              </w:rPr>
              <w:t xml:space="preserve">24.06.2024 </w:t>
            </w: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godzina 9.45 </w:t>
            </w:r>
            <w:r w:rsidRPr="003D58BC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>sala 2001 Wydział Chemii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pisemy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58BC" w:rsidRPr="003D58BC" w:rsidTr="003D58BC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58BC" w:rsidRPr="003D58BC" w:rsidTr="003D58B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rok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Metodyka nauczania języka polskiego i literatury w szkole podstawowej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E. </w:t>
            </w:r>
            <w:proofErr w:type="spellStart"/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Gorlewska</w:t>
            </w:r>
            <w:proofErr w:type="spellEnd"/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dr E. Jurkowska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b/>
                <w:bCs/>
                <w:color w:val="FF6D01"/>
                <w:sz w:val="20"/>
                <w:szCs w:val="20"/>
                <w:lang w:eastAsia="pl-PL"/>
              </w:rPr>
              <w:t>20.06.2024</w:t>
            </w: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9.00-13.30, </w:t>
            </w:r>
            <w:r w:rsidRPr="003D58BC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>sala 151 -</w:t>
            </w:r>
            <w:r w:rsidRPr="003D58BC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4,5h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ustna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brak </w:t>
            </w:r>
          </w:p>
        </w:tc>
      </w:tr>
      <w:tr w:rsidR="003D58BC" w:rsidRPr="003D58BC" w:rsidTr="003D58BC">
        <w:trPr>
          <w:trHeight w:val="5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58BC" w:rsidRPr="003D58BC" w:rsidTr="003D58B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rok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Współczesna polszczyzna - zjawiska i tendencje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K. </w:t>
            </w:r>
            <w:proofErr w:type="spellStart"/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Szamryk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b/>
                <w:bCs/>
                <w:color w:val="FF6D01"/>
                <w:sz w:val="20"/>
                <w:szCs w:val="20"/>
                <w:lang w:eastAsia="pl-PL"/>
              </w:rPr>
              <w:t>26.06.2024</w:t>
            </w:r>
            <w:r w:rsidRPr="003D58BC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 xml:space="preserve"> , </w:t>
            </w:r>
            <w:r w:rsidRPr="003D58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godzina 9.00, </w:t>
            </w:r>
            <w:r w:rsidRPr="003D58BC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>pokój 142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min na osobę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58BC" w:rsidRPr="003D58BC" w:rsidTr="003D58BC">
        <w:trPr>
          <w:trHeight w:val="6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58BC" w:rsidRPr="003D58BC" w:rsidTr="003D58B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rok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Lektorat języka obcego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lek.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</w:t>
            </w:r>
            <w:proofErr w:type="spellStart"/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Suchowilska</w:t>
            </w:r>
            <w:proofErr w:type="spellEnd"/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-Geniusz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b/>
                <w:bCs/>
                <w:color w:val="FF6D01"/>
                <w:sz w:val="20"/>
                <w:szCs w:val="20"/>
                <w:lang w:eastAsia="pl-PL"/>
              </w:rPr>
              <w:t>21.06.2024</w:t>
            </w:r>
            <w:r w:rsidRPr="003D58BC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>, godzina 9.00, pokój 53a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min na osobę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8BC" w:rsidRPr="003D58BC" w:rsidRDefault="003D58BC" w:rsidP="003D5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58BC" w:rsidRPr="003D58BC" w:rsidTr="003D58B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BC" w:rsidRPr="003D58BC" w:rsidRDefault="003D58BC" w:rsidP="003D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B6BDD" w:rsidRDefault="005B6BDD"/>
    <w:sectPr w:rsidR="005B6BDD" w:rsidSect="003D58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A0"/>
    <w:rsid w:val="003D58BC"/>
    <w:rsid w:val="005B6BDD"/>
    <w:rsid w:val="009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6273"/>
  <w15:chartTrackingRefBased/>
  <w15:docId w15:val="{12F4D54C-8E4E-468C-A95C-C5503F7C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ML. Lickiewicz</dc:creator>
  <cp:keywords/>
  <dc:description/>
  <cp:lastModifiedBy>Monika ML. Lickiewicz</cp:lastModifiedBy>
  <cp:revision>2</cp:revision>
  <dcterms:created xsi:type="dcterms:W3CDTF">2024-06-04T11:00:00Z</dcterms:created>
  <dcterms:modified xsi:type="dcterms:W3CDTF">2024-06-04T11:00:00Z</dcterms:modified>
</cp:coreProperties>
</file>